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B6D0D" w14:textId="77777777" w:rsidR="00C71EA5" w:rsidRDefault="00C71EA5" w:rsidP="00C71EA5">
      <w:pPr>
        <w:adjustRightInd/>
        <w:spacing w:line="390" w:lineRule="exact"/>
        <w:jc w:val="center"/>
        <w:rPr>
          <w:rFonts w:eastAsia="ＭＳ Ｐゴシック" w:hAnsi="Times New Roman" w:cs="ＭＳ Ｐゴシック"/>
          <w:sz w:val="28"/>
          <w:szCs w:val="28"/>
        </w:rPr>
      </w:pPr>
      <w:bookmarkStart w:id="0" w:name="_Hlk22819497"/>
      <w:r>
        <w:rPr>
          <w:rFonts w:eastAsia="ＭＳ Ｐゴシック" w:hAnsi="Times New Roman" w:cs="ＭＳ Ｐゴシック" w:hint="eastAsia"/>
          <w:sz w:val="28"/>
          <w:szCs w:val="28"/>
        </w:rPr>
        <w:t>消防機器海外展開支援センター会員登録</w:t>
      </w:r>
      <w:bookmarkEnd w:id="0"/>
      <w:r>
        <w:rPr>
          <w:rFonts w:eastAsia="ＭＳ Ｐゴシック" w:hAnsi="Times New Roman" w:cs="ＭＳ Ｐゴシック" w:hint="eastAsia"/>
          <w:sz w:val="28"/>
          <w:szCs w:val="28"/>
        </w:rPr>
        <w:t>申請書</w:t>
      </w:r>
    </w:p>
    <w:p w14:paraId="5DC34FAE" w14:textId="77777777" w:rsidR="00C71EA5" w:rsidRPr="00E63E08" w:rsidRDefault="00C71EA5" w:rsidP="00C71EA5">
      <w:pPr>
        <w:adjustRightInd/>
        <w:spacing w:line="390" w:lineRule="exact"/>
        <w:jc w:val="center"/>
        <w:rPr>
          <w:rFonts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3"/>
        <w:gridCol w:w="2835"/>
        <w:gridCol w:w="2835"/>
        <w:gridCol w:w="2914"/>
      </w:tblGrid>
      <w:tr w:rsidR="00C71EA5" w:rsidRPr="00E63E08" w14:paraId="74B77104" w14:textId="77777777" w:rsidTr="00114BD1">
        <w:tblPrEx>
          <w:tblCellMar>
            <w:top w:w="0" w:type="dxa"/>
            <w:bottom w:w="0" w:type="dxa"/>
          </w:tblCellMar>
        </w:tblPrEx>
        <w:trPr>
          <w:trHeight w:val="9994"/>
        </w:trPr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D4BCC0" w14:textId="77777777" w:rsidR="00C71EA5" w:rsidRPr="00E63E08" w:rsidRDefault="00C71EA5" w:rsidP="00114BD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  <w:r w:rsidRPr="00E63E08">
              <w:t xml:space="preserve">                                                        </w:t>
            </w:r>
            <w:r>
              <w:rPr>
                <w:rFonts w:hint="eastAsia"/>
              </w:rPr>
              <w:t xml:space="preserve">　</w:t>
            </w:r>
            <w:r w:rsidRPr="00E63E08">
              <w:rPr>
                <w:rFonts w:hint="eastAsia"/>
              </w:rPr>
              <w:t xml:space="preserve">　　年　　月　　日</w:t>
            </w:r>
          </w:p>
          <w:p w14:paraId="0459D2DE" w14:textId="77777777" w:rsidR="00C71EA5" w:rsidRDefault="00C71EA5" w:rsidP="00114BD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04FB3C35" w14:textId="77777777" w:rsidR="00C71EA5" w:rsidRPr="00E63E08" w:rsidRDefault="00C71EA5" w:rsidP="00114BD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  <w:r w:rsidRPr="00E63E08">
              <w:t xml:space="preserve">  </w:t>
            </w:r>
            <w:r w:rsidRPr="00E63E08">
              <w:rPr>
                <w:rFonts w:hint="eastAsia"/>
              </w:rPr>
              <w:t>一般社団法人　全国消防機器協会会長　殿</w:t>
            </w:r>
          </w:p>
          <w:p w14:paraId="35418184" w14:textId="77777777" w:rsidR="00C71EA5" w:rsidRPr="00BF7107" w:rsidRDefault="00C71EA5" w:rsidP="00114BD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2D126AA3" w14:textId="77777777" w:rsidR="00C71EA5" w:rsidRPr="00E63E08" w:rsidRDefault="00C71EA5" w:rsidP="00114BD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  <w:r w:rsidRPr="00E63E08">
              <w:t xml:space="preserve">                                   </w:t>
            </w:r>
            <w:r w:rsidRPr="00E63E08">
              <w:rPr>
                <w:rFonts w:hint="eastAsia"/>
              </w:rPr>
              <w:t>申込者</w:t>
            </w:r>
          </w:p>
          <w:p w14:paraId="3691C635" w14:textId="77777777" w:rsidR="00C71EA5" w:rsidRPr="00E63E08" w:rsidRDefault="00C71EA5" w:rsidP="00114BD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  <w:r w:rsidRPr="00E63E08">
              <w:t xml:space="preserve">                                     </w:t>
            </w:r>
            <w:r w:rsidRPr="00E63E08">
              <w:rPr>
                <w:rFonts w:hint="eastAsia"/>
              </w:rPr>
              <w:t>住所</w:t>
            </w:r>
          </w:p>
          <w:p w14:paraId="116DB4AD" w14:textId="77777777" w:rsidR="00C71EA5" w:rsidRPr="00E63E08" w:rsidRDefault="00C71EA5" w:rsidP="00114BD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  <w:r w:rsidRPr="00E63E08">
              <w:t xml:space="preserve">                                     </w:t>
            </w:r>
            <w:r w:rsidRPr="00E63E08">
              <w:rPr>
                <w:rFonts w:hint="eastAsia"/>
              </w:rPr>
              <w:t>氏名</w:t>
            </w:r>
            <w:r w:rsidRPr="00E63E08">
              <w:t>(</w:t>
            </w:r>
            <w:r w:rsidRPr="00E63E08">
              <w:rPr>
                <w:rFonts w:hint="eastAsia"/>
              </w:rPr>
              <w:t>法人の場合は、名称及び代表者氏名</w:t>
            </w:r>
            <w:r w:rsidRPr="00E63E08">
              <w:t>)</w:t>
            </w:r>
          </w:p>
          <w:p w14:paraId="38B90706" w14:textId="77777777" w:rsidR="00C71EA5" w:rsidRPr="00E63E08" w:rsidRDefault="00C71EA5" w:rsidP="00114BD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  <w:r w:rsidRPr="00E63E08">
              <w:t xml:space="preserve">                                                                     </w:t>
            </w:r>
            <w:r w:rsidRPr="00E63E08">
              <w:rPr>
                <w:rFonts w:hint="eastAsia"/>
              </w:rPr>
              <w:t>印</w:t>
            </w:r>
          </w:p>
          <w:p w14:paraId="2D4F312B" w14:textId="77777777" w:rsidR="00C71EA5" w:rsidRPr="00E63E08" w:rsidRDefault="00C71EA5" w:rsidP="00114BD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521E1D1B" w14:textId="77777777" w:rsidR="00C71EA5" w:rsidRDefault="00C71EA5" w:rsidP="00114BD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</w:pPr>
            <w:r w:rsidRPr="00E63E08">
              <w:rPr>
                <w:rFonts w:hint="eastAsia"/>
              </w:rPr>
              <w:t xml:space="preserve">　消防機器海外展開支援センター設置規程</w:t>
            </w:r>
            <w:r>
              <w:rPr>
                <w:rFonts w:hint="eastAsia"/>
              </w:rPr>
              <w:t>第３条第２項の規定に基づく会員の登録を受けたいので、下記により申請します。</w:t>
            </w:r>
          </w:p>
          <w:p w14:paraId="684F7085" w14:textId="77777777" w:rsidR="00C71EA5" w:rsidRDefault="00C71EA5" w:rsidP="00114BD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</w:pPr>
          </w:p>
          <w:p w14:paraId="4A9C84BE" w14:textId="77777777" w:rsidR="00C71EA5" w:rsidRPr="00E63E08" w:rsidRDefault="00C71EA5" w:rsidP="00114BD1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記</w:t>
            </w:r>
          </w:p>
          <w:p w14:paraId="719D5279" w14:textId="77777777" w:rsidR="00C71EA5" w:rsidRDefault="00C71EA5" w:rsidP="00114BD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</w:pPr>
            <w:r>
              <w:rPr>
                <w:rFonts w:hint="eastAsia"/>
              </w:rPr>
              <w:t xml:space="preserve">１　会員の区分　　　　　　　　　　　　　　　　　　　　　　</w:t>
            </w:r>
            <w:r w:rsidRPr="00BF7107">
              <w:t>(</w:t>
            </w:r>
            <w:r w:rsidRPr="00BF7107">
              <w:rPr>
                <w:rFonts w:hint="eastAsia"/>
              </w:rPr>
              <w:t>希望するものに〇印</w:t>
            </w:r>
            <w:r w:rsidRPr="00BF7107">
              <w:t>)</w:t>
            </w:r>
          </w:p>
          <w:p w14:paraId="3B71E9E9" w14:textId="77777777" w:rsidR="00C71EA5" w:rsidRDefault="00C71EA5" w:rsidP="00114BD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800" w:firstLine="1920"/>
              <w:jc w:val="left"/>
            </w:pPr>
            <w:r>
              <w:rPr>
                <w:rFonts w:hint="eastAsia"/>
              </w:rPr>
              <w:t xml:space="preserve">特別会員　</w:t>
            </w:r>
            <w:r>
              <w:t>(</w:t>
            </w:r>
            <w:r>
              <w:rPr>
                <w:rFonts w:hint="eastAsia"/>
              </w:rPr>
              <w:t>設立経費　　口、運営経費　　口</w:t>
            </w:r>
            <w:r>
              <w:t>)</w:t>
            </w:r>
          </w:p>
          <w:p w14:paraId="1C277686" w14:textId="77777777" w:rsidR="00C71EA5" w:rsidRDefault="00C71EA5" w:rsidP="00114BD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700" w:firstLine="1680"/>
              <w:jc w:val="left"/>
            </w:pPr>
            <w:r>
              <w:rPr>
                <w:rFonts w:hint="eastAsia"/>
              </w:rPr>
              <w:t xml:space="preserve">　正会員　　</w:t>
            </w:r>
            <w:r>
              <w:t>(</w:t>
            </w:r>
            <w:r>
              <w:rPr>
                <w:rFonts w:hint="eastAsia"/>
              </w:rPr>
              <w:t>運営経費　　口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</w:p>
          <w:p w14:paraId="30FAB538" w14:textId="77777777" w:rsidR="00C71EA5" w:rsidRDefault="00C71EA5" w:rsidP="00114BD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</w:pPr>
            <w:r>
              <w:rPr>
                <w:rFonts w:hint="eastAsia"/>
              </w:rPr>
              <w:t xml:space="preserve">２　海外展開に資する消防機器の種類　　　　　</w:t>
            </w:r>
            <w:r>
              <w:t>(</w:t>
            </w:r>
            <w:r>
              <w:rPr>
                <w:rFonts w:hint="eastAsia"/>
              </w:rPr>
              <w:t>該当するものに〇印を、複数選択可</w:t>
            </w:r>
            <w:r>
              <w:t>)</w:t>
            </w:r>
          </w:p>
          <w:p w14:paraId="1D06E436" w14:textId="77777777" w:rsidR="00C71EA5" w:rsidRDefault="00C71EA5" w:rsidP="00114BD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</w:pPr>
            <w:r>
              <w:rPr>
                <w:rFonts w:hint="eastAsia"/>
              </w:rPr>
              <w:t xml:space="preserve">　　消火器　消火設備　警報設備　避難設備　ポンプ関係　救助資機材　防火服</w:t>
            </w:r>
          </w:p>
          <w:p w14:paraId="2C6DAE4E" w14:textId="77777777" w:rsidR="00C71EA5" w:rsidRDefault="00C71EA5" w:rsidP="00114BD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</w:pPr>
            <w:r>
              <w:rPr>
                <w:rFonts w:hint="eastAsia"/>
              </w:rPr>
              <w:t xml:space="preserve">　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　　</w:t>
            </w:r>
            <w:r>
              <w:t>)</w:t>
            </w:r>
          </w:p>
          <w:p w14:paraId="06C4B324" w14:textId="77777777" w:rsidR="00C71EA5" w:rsidRDefault="00C71EA5" w:rsidP="00114BD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３　消防機器業の区分　　　　　　　　　　　　</w:t>
            </w:r>
            <w:r w:rsidRPr="000B126F">
              <w:rPr>
                <w:rFonts w:hAnsi="Times New Roman" w:cs="Times New Roman"/>
              </w:rPr>
              <w:t>(</w:t>
            </w:r>
            <w:r w:rsidRPr="000B126F">
              <w:rPr>
                <w:rFonts w:hAnsi="Times New Roman" w:cs="Times New Roman" w:hint="eastAsia"/>
              </w:rPr>
              <w:t>該当するものに〇印を、複数選択可</w:t>
            </w:r>
            <w:r w:rsidRPr="000B126F">
              <w:rPr>
                <w:rFonts w:hAnsi="Times New Roman" w:cs="Times New Roman"/>
              </w:rPr>
              <w:t>)</w:t>
            </w:r>
          </w:p>
          <w:p w14:paraId="43192686" w14:textId="77777777" w:rsidR="00C71EA5" w:rsidRDefault="00C71EA5" w:rsidP="00114BD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消防機器業</w:t>
            </w:r>
          </w:p>
          <w:p w14:paraId="36E7B03B" w14:textId="77777777" w:rsidR="00C71EA5" w:rsidRDefault="00C71EA5" w:rsidP="00114BD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200" w:firstLine="480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消防機器製造業　消防機器工事業　消防機器販売業　消防機器保守業</w:t>
            </w:r>
          </w:p>
          <w:p w14:paraId="7160A132" w14:textId="77777777" w:rsidR="00C71EA5" w:rsidRDefault="00C71EA5" w:rsidP="00114BD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40"/>
              <w:jc w:val="left"/>
            </w:pPr>
          </w:p>
          <w:p w14:paraId="2314EC3C" w14:textId="77777777" w:rsidR="00C71EA5" w:rsidRPr="00E63E08" w:rsidRDefault="00C71EA5" w:rsidP="00114BD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40"/>
              <w:jc w:val="left"/>
              <w:rPr>
                <w:rFonts w:hAnsi="Times New Roman" w:cs="Times New Roman"/>
              </w:rPr>
            </w:pPr>
            <w:r w:rsidRPr="00E63E08">
              <w:rPr>
                <w:rFonts w:hint="eastAsia"/>
              </w:rPr>
              <w:t>担当者</w:t>
            </w:r>
          </w:p>
        </w:tc>
      </w:tr>
      <w:tr w:rsidR="00C71EA5" w:rsidRPr="00E63E08" w14:paraId="4EF89821" w14:textId="77777777" w:rsidTr="00114BD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33" w:type="dxa"/>
            <w:tcBorders>
              <w:left w:val="single" w:sz="4" w:space="0" w:color="000000"/>
            </w:tcBorders>
          </w:tcPr>
          <w:p w14:paraId="3C77A1A3" w14:textId="77777777" w:rsidR="00C71EA5" w:rsidRPr="00E63E08" w:rsidRDefault="00C71EA5" w:rsidP="00114BD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</w:tcPr>
          <w:p w14:paraId="5480B55E" w14:textId="77777777" w:rsidR="00C71EA5" w:rsidRDefault="00C71EA5" w:rsidP="00114BD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835" w:type="dxa"/>
          </w:tcPr>
          <w:p w14:paraId="68BAB81A" w14:textId="77777777" w:rsidR="00C71EA5" w:rsidRDefault="00C71EA5" w:rsidP="00114BD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914" w:type="dxa"/>
            <w:tcBorders>
              <w:right w:val="single" w:sz="4" w:space="0" w:color="000000"/>
            </w:tcBorders>
          </w:tcPr>
          <w:p w14:paraId="5E35BF4B" w14:textId="77777777" w:rsidR="00C71EA5" w:rsidRDefault="00C71EA5" w:rsidP="00114BD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</w:tr>
      <w:tr w:rsidR="00C71EA5" w:rsidRPr="00E63E08" w14:paraId="268CD987" w14:textId="77777777" w:rsidTr="00114BD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33" w:type="dxa"/>
            <w:tcBorders>
              <w:left w:val="single" w:sz="4" w:space="0" w:color="000000"/>
            </w:tcBorders>
          </w:tcPr>
          <w:p w14:paraId="31F11BCE" w14:textId="77777777" w:rsidR="00C71EA5" w:rsidRDefault="00C71EA5" w:rsidP="00114BD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</w:pPr>
            <w:r>
              <w:rPr>
                <w:rFonts w:hint="eastAsia"/>
              </w:rPr>
              <w:t>部署・</w:t>
            </w:r>
          </w:p>
          <w:p w14:paraId="09C4844F" w14:textId="77777777" w:rsidR="00C71EA5" w:rsidRPr="00E63E08" w:rsidRDefault="00C71EA5" w:rsidP="00114BD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835" w:type="dxa"/>
          </w:tcPr>
          <w:p w14:paraId="53146F57" w14:textId="77777777" w:rsidR="00C71EA5" w:rsidRDefault="00C71EA5" w:rsidP="00114BD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14:paraId="52002FA0" w14:textId="77777777" w:rsidR="00C71EA5" w:rsidRDefault="00C71EA5" w:rsidP="00114BD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835" w:type="dxa"/>
          </w:tcPr>
          <w:p w14:paraId="6C2FF0DA" w14:textId="77777777" w:rsidR="00C71EA5" w:rsidRDefault="00C71EA5" w:rsidP="00114BD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914" w:type="dxa"/>
            <w:tcBorders>
              <w:right w:val="single" w:sz="4" w:space="0" w:color="000000"/>
            </w:tcBorders>
          </w:tcPr>
          <w:p w14:paraId="0637D256" w14:textId="77777777" w:rsidR="00C71EA5" w:rsidRDefault="00C71EA5" w:rsidP="00114BD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</w:tr>
      <w:tr w:rsidR="00C71EA5" w:rsidRPr="00E63E08" w14:paraId="51861F55" w14:textId="77777777" w:rsidTr="00114BD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33" w:type="dxa"/>
            <w:tcBorders>
              <w:left w:val="single" w:sz="4" w:space="0" w:color="000000"/>
            </w:tcBorders>
          </w:tcPr>
          <w:p w14:paraId="0481D0EF" w14:textId="77777777" w:rsidR="00C71EA5" w:rsidRPr="00E63E08" w:rsidRDefault="00C71EA5" w:rsidP="00114BD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</w:pPr>
            <w:r w:rsidRPr="00E63E08"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　</w:t>
            </w:r>
            <w:r w:rsidRPr="00E63E08">
              <w:rPr>
                <w:rFonts w:hint="eastAsia"/>
              </w:rPr>
              <w:t>話</w:t>
            </w:r>
          </w:p>
        </w:tc>
        <w:tc>
          <w:tcPr>
            <w:tcW w:w="2835" w:type="dxa"/>
          </w:tcPr>
          <w:p w14:paraId="03391FD8" w14:textId="77777777" w:rsidR="00C71EA5" w:rsidRDefault="00C71EA5" w:rsidP="00114BD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835" w:type="dxa"/>
          </w:tcPr>
          <w:p w14:paraId="41874BBB" w14:textId="77777777" w:rsidR="00C71EA5" w:rsidRDefault="00C71EA5" w:rsidP="00114BD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914" w:type="dxa"/>
            <w:tcBorders>
              <w:right w:val="single" w:sz="4" w:space="0" w:color="000000"/>
            </w:tcBorders>
          </w:tcPr>
          <w:p w14:paraId="7E71097E" w14:textId="77777777" w:rsidR="00C71EA5" w:rsidRDefault="00C71EA5" w:rsidP="00114BD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</w:tr>
      <w:tr w:rsidR="00C71EA5" w:rsidRPr="00E63E08" w14:paraId="00FBD15E" w14:textId="77777777" w:rsidTr="00114BD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33" w:type="dxa"/>
            <w:tcBorders>
              <w:left w:val="single" w:sz="4" w:space="0" w:color="000000"/>
            </w:tcBorders>
          </w:tcPr>
          <w:p w14:paraId="216CE3C3" w14:textId="77777777" w:rsidR="00C71EA5" w:rsidRPr="00E63E08" w:rsidRDefault="00C71EA5" w:rsidP="00114BD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</w:pPr>
            <w:r w:rsidRPr="00E63E08">
              <w:t>FAX</w:t>
            </w:r>
            <w:r w:rsidRPr="00E63E0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14:paraId="696A682F" w14:textId="77777777" w:rsidR="00C71EA5" w:rsidRDefault="00C71EA5" w:rsidP="00114BD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835" w:type="dxa"/>
          </w:tcPr>
          <w:p w14:paraId="322BC3B1" w14:textId="77777777" w:rsidR="00C71EA5" w:rsidRDefault="00C71EA5" w:rsidP="00114BD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914" w:type="dxa"/>
            <w:tcBorders>
              <w:right w:val="single" w:sz="4" w:space="0" w:color="000000"/>
            </w:tcBorders>
          </w:tcPr>
          <w:p w14:paraId="53FF375D" w14:textId="77777777" w:rsidR="00C71EA5" w:rsidRDefault="00C71EA5" w:rsidP="00114BD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</w:tr>
      <w:tr w:rsidR="00C71EA5" w:rsidRPr="00E63E08" w14:paraId="6B94347E" w14:textId="77777777" w:rsidTr="00114BD1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</w:tcPr>
          <w:p w14:paraId="579BA9CF" w14:textId="77777777" w:rsidR="00C71EA5" w:rsidRPr="00E63E08" w:rsidRDefault="00C71EA5" w:rsidP="00114BD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</w:pPr>
            <w:r w:rsidRPr="00E63E08">
              <w:t>E-mail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09CE5FEB" w14:textId="77777777" w:rsidR="00C71EA5" w:rsidRDefault="00C71EA5" w:rsidP="00114BD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4D4260A9" w14:textId="77777777" w:rsidR="00C71EA5" w:rsidRDefault="00C71EA5" w:rsidP="00114BD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914" w:type="dxa"/>
            <w:tcBorders>
              <w:bottom w:val="single" w:sz="4" w:space="0" w:color="000000"/>
              <w:right w:val="single" w:sz="4" w:space="0" w:color="000000"/>
            </w:tcBorders>
          </w:tcPr>
          <w:p w14:paraId="06830645" w14:textId="77777777" w:rsidR="00C71EA5" w:rsidRDefault="00C71EA5" w:rsidP="00114BD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2FAEC527" w14:textId="77777777" w:rsidR="00C71EA5" w:rsidRPr="00EC6E00" w:rsidRDefault="00C71EA5" w:rsidP="00C71EA5">
      <w:pPr>
        <w:adjustRightInd/>
        <w:rPr>
          <w:sz w:val="18"/>
          <w:szCs w:val="18"/>
        </w:rPr>
      </w:pPr>
      <w:r w:rsidRPr="00E63E08">
        <w:rPr>
          <w:rFonts w:hint="eastAsia"/>
        </w:rPr>
        <w:t xml:space="preserve">　</w:t>
      </w:r>
      <w:r w:rsidRPr="00EC6E00">
        <w:rPr>
          <w:rFonts w:hint="eastAsia"/>
          <w:sz w:val="18"/>
          <w:szCs w:val="18"/>
        </w:rPr>
        <w:t>備考１　この用紙の大きさは、日本産業規格Ａ４とすること。</w:t>
      </w:r>
    </w:p>
    <w:p w14:paraId="332543F3" w14:textId="4244A444" w:rsidR="00EA1281" w:rsidRPr="00C71EA5" w:rsidRDefault="00C71EA5" w:rsidP="00C71EA5">
      <w:pPr>
        <w:adjustRightInd/>
        <w:rPr>
          <w:rFonts w:hAnsi="Times New Roman" w:cs="Times New Roman" w:hint="eastAsia"/>
          <w:sz w:val="18"/>
          <w:szCs w:val="18"/>
        </w:rPr>
      </w:pPr>
      <w:r w:rsidRPr="00EC6E00">
        <w:rPr>
          <w:rFonts w:hint="eastAsia"/>
          <w:sz w:val="18"/>
          <w:szCs w:val="18"/>
        </w:rPr>
        <w:t xml:space="preserve">　　　２　担当者は、２名以上登録し、確実に連絡が取れること。</w:t>
      </w:r>
      <w:r w:rsidRPr="00E63E08">
        <w:t xml:space="preserve"> </w:t>
      </w:r>
    </w:p>
    <w:sectPr w:rsidR="00EA1281" w:rsidRPr="00C71EA5" w:rsidSect="00C71EA5">
      <w:footerReference w:type="default" r:id="rId4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7035E" w14:textId="77777777" w:rsidR="00A14946" w:rsidRPr="00A14946" w:rsidRDefault="00C71EA5" w:rsidP="00A14946">
    <w:pPr>
      <w:pStyle w:val="a3"/>
      <w:framePr w:wrap="auto" w:vAnchor="text" w:hAnchor="margin" w:xAlign="center" w:y="1"/>
      <w:ind w:firstLineChars="950" w:firstLine="2470"/>
      <w:rPr>
        <w:rFonts w:ascii="Century" w:hAnsi="Century"/>
        <w:i/>
        <w:iCs/>
        <w:sz w:val="26"/>
        <w:szCs w:val="26"/>
      </w:rPr>
    </w:pPr>
    <w:r w:rsidRPr="00A14946">
      <w:rPr>
        <w:rFonts w:ascii="Century" w:hAnsi="Century"/>
        <w:i/>
        <w:iCs/>
        <w:sz w:val="26"/>
        <w:szCs w:val="26"/>
      </w:rPr>
      <w:t xml:space="preserve">E-mail  </w:t>
    </w:r>
    <w:hyperlink r:id="rId1" w:history="1">
      <w:r w:rsidRPr="00A14946">
        <w:rPr>
          <w:rStyle w:val="a7"/>
          <w:rFonts w:ascii="Century" w:hAnsi="Century"/>
          <w:i/>
          <w:iCs/>
          <w:sz w:val="26"/>
          <w:szCs w:val="26"/>
        </w:rPr>
        <w:t>shouboukiki@nfes.or.jp</w:t>
      </w:r>
    </w:hyperlink>
    <w:r w:rsidRPr="00A14946">
      <w:rPr>
        <w:rFonts w:ascii="Century" w:hAnsi="Century"/>
        <w:i/>
        <w:iCs/>
        <w:sz w:val="26"/>
        <w:szCs w:val="26"/>
      </w:rPr>
      <w:t xml:space="preserve">    fax  03-3595-0189</w:t>
    </w:r>
  </w:p>
  <w:p w14:paraId="1008F741" w14:textId="77777777" w:rsidR="00940A4F" w:rsidRPr="00A14946" w:rsidRDefault="00C71EA5" w:rsidP="00A14946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5"/>
    <w:rsid w:val="00740E4C"/>
    <w:rsid w:val="00C71EA5"/>
    <w:rsid w:val="00F6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51995C"/>
  <w15:chartTrackingRefBased/>
  <w15:docId w15:val="{DFF2628D-8527-4C3F-8987-724E9B41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EA5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1E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EA5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71E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EA5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rsid w:val="00C71EA5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houboukiki@nfes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HASHIMOTO</dc:creator>
  <cp:keywords/>
  <dc:description/>
  <cp:lastModifiedBy>HASHIMOTO</cp:lastModifiedBy>
  <cp:revision>1</cp:revision>
  <dcterms:created xsi:type="dcterms:W3CDTF">2020-06-11T00:45:00Z</dcterms:created>
  <dcterms:modified xsi:type="dcterms:W3CDTF">2020-06-11T00:45:00Z</dcterms:modified>
</cp:coreProperties>
</file>